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53363F1B" w:rsidR="00FC1941" w:rsidRDefault="00346226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>Notice of Meeting</w:t>
      </w:r>
      <w:r>
        <w:rPr>
          <w:sz w:val="24"/>
        </w:rPr>
        <w:t xml:space="preserve">: To members of the Council: Your attendance is required at </w:t>
      </w:r>
      <w:proofErr w:type="gramStart"/>
      <w:r>
        <w:rPr>
          <w:sz w:val="24"/>
        </w:rPr>
        <w:t xml:space="preserve">the 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Blythburgh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Bulcamp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Hinton</w:t>
      </w:r>
      <w:r>
        <w:rPr>
          <w:spacing w:val="-4"/>
          <w:sz w:val="24"/>
        </w:rPr>
        <w:t xml:space="preserve"> </w:t>
      </w:r>
      <w:r>
        <w:rPr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 held in the Village Hall on </w:t>
      </w:r>
      <w:r w:rsidR="003C56CA">
        <w:rPr>
          <w:b/>
          <w:sz w:val="24"/>
        </w:rPr>
        <w:t>Monday</w:t>
      </w:r>
      <w:r w:rsidR="004B73C8">
        <w:rPr>
          <w:b/>
          <w:sz w:val="24"/>
        </w:rPr>
        <w:t xml:space="preserve"> </w:t>
      </w:r>
      <w:r w:rsidR="00061476">
        <w:rPr>
          <w:b/>
          <w:sz w:val="24"/>
        </w:rPr>
        <w:t>2</w:t>
      </w:r>
      <w:r w:rsidR="007A69F2">
        <w:rPr>
          <w:b/>
          <w:sz w:val="24"/>
        </w:rPr>
        <w:t>7</w:t>
      </w:r>
      <w:r w:rsidR="007A69F2" w:rsidRPr="007A69F2">
        <w:rPr>
          <w:b/>
          <w:sz w:val="24"/>
          <w:vertAlign w:val="superscript"/>
        </w:rPr>
        <w:t>th</w:t>
      </w:r>
      <w:r w:rsidR="007A69F2">
        <w:rPr>
          <w:b/>
          <w:sz w:val="24"/>
        </w:rPr>
        <w:t xml:space="preserve"> July</w:t>
      </w:r>
      <w:r>
        <w:rPr>
          <w:b/>
          <w:sz w:val="24"/>
        </w:rPr>
        <w:t xml:space="preserve"> at 19.30</w:t>
      </w:r>
      <w:r>
        <w:rPr>
          <w:sz w:val="24"/>
        </w:rPr>
        <w:t>.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346226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27E6776B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7F687326" w14:textId="2D95E994" w:rsidR="00FC1941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6516824C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58A2887D" w14:textId="1342FA20" w:rsidR="0061636C" w:rsidRDefault="0061636C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 xml:space="preserve">To </w:t>
      </w:r>
      <w:r w:rsidR="0099354D">
        <w:rPr>
          <w:sz w:val="24"/>
        </w:rPr>
        <w:t>receive</w:t>
      </w:r>
      <w:r>
        <w:rPr>
          <w:sz w:val="24"/>
        </w:rPr>
        <w:t xml:space="preserve"> reports from District Cllr</w:t>
      </w:r>
    </w:p>
    <w:p w14:paraId="547C5FC5" w14:textId="297CD927" w:rsidR="0074477B" w:rsidRPr="002D5FEB" w:rsidRDefault="0099354D" w:rsidP="00F1724A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To receive report from County Cllr</w:t>
      </w:r>
    </w:p>
    <w:p w14:paraId="29CD2E8B" w14:textId="77777777" w:rsidR="00DB7048" w:rsidRPr="001305B9" w:rsidRDefault="00DB7048" w:rsidP="00DB7048">
      <w:pPr>
        <w:pStyle w:val="ListParagraph"/>
        <w:tabs>
          <w:tab w:val="left" w:pos="1024"/>
        </w:tabs>
        <w:ind w:left="2874" w:right="248" w:firstLine="0"/>
        <w:rPr>
          <w:sz w:val="24"/>
        </w:rPr>
      </w:pPr>
    </w:p>
    <w:p w14:paraId="5705036F" w14:textId="7C140277" w:rsidR="00FC1941" w:rsidRPr="00020818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bookmarkStart w:id="0" w:name="_Hlk214457197"/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 w:rsidR="00020818">
        <w:rPr>
          <w:sz w:val="24"/>
        </w:rPr>
        <w:t>m</w:t>
      </w:r>
      <w:r>
        <w:rPr>
          <w:sz w:val="24"/>
        </w:rPr>
        <w:t>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1C5A0A">
        <w:rPr>
          <w:sz w:val="24"/>
        </w:rPr>
        <w:t>25</w:t>
      </w:r>
      <w:r w:rsidR="001C5A0A" w:rsidRPr="001C5A0A">
        <w:rPr>
          <w:sz w:val="24"/>
          <w:vertAlign w:val="superscript"/>
        </w:rPr>
        <w:t>th</w:t>
      </w:r>
      <w:r w:rsidR="001C5A0A">
        <w:rPr>
          <w:sz w:val="24"/>
        </w:rPr>
        <w:t xml:space="preserve"> May</w:t>
      </w:r>
      <w:r w:rsidR="00657247">
        <w:rPr>
          <w:sz w:val="24"/>
        </w:rPr>
        <w:t xml:space="preserve"> </w:t>
      </w:r>
      <w:r w:rsidR="004B73C8">
        <w:rPr>
          <w:sz w:val="24"/>
        </w:rPr>
        <w:t>202</w:t>
      </w:r>
      <w:r w:rsidR="007A69F2">
        <w:rPr>
          <w:sz w:val="24"/>
        </w:rPr>
        <w:t>6</w:t>
      </w:r>
      <w:r>
        <w:t xml:space="preserve"> </w:t>
      </w:r>
    </w:p>
    <w:bookmarkEnd w:id="0"/>
    <w:p w14:paraId="0956C33E" w14:textId="600BCFAF" w:rsidR="00AC0144" w:rsidRPr="005E33B5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 xml:space="preserve">To receive </w:t>
      </w:r>
      <w:r w:rsidR="00AC4FAB">
        <w:rPr>
          <w:b/>
          <w:sz w:val="24"/>
        </w:rPr>
        <w:t>C</w:t>
      </w:r>
      <w:r>
        <w:rPr>
          <w:b/>
          <w:sz w:val="24"/>
        </w:rPr>
        <w:t>hairs report</w:t>
      </w:r>
    </w:p>
    <w:p w14:paraId="4C2E95EE" w14:textId="3842EDF9" w:rsidR="005E33B5" w:rsidRPr="00AC0144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members reports</w:t>
      </w:r>
    </w:p>
    <w:p w14:paraId="65C8DE13" w14:textId="71FD6F33" w:rsidR="00CF348F" w:rsidRPr="002F2CE5" w:rsidRDefault="00346226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</w:p>
    <w:p w14:paraId="3285D2F4" w14:textId="25608AF1" w:rsidR="000E0B00" w:rsidRPr="0007113B" w:rsidRDefault="000E0B00" w:rsidP="0007113B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 xml:space="preserve">To consider and </w:t>
      </w:r>
      <w:r w:rsidR="00FA5063">
        <w:rPr>
          <w:b/>
          <w:sz w:val="24"/>
        </w:rPr>
        <w:t>resolve:</w:t>
      </w:r>
    </w:p>
    <w:p w14:paraId="6184AB4A" w14:textId="73B5EC73" w:rsidR="006B7A6E" w:rsidRDefault="00AA47F6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Co-option of new </w:t>
      </w:r>
      <w:proofErr w:type="spellStart"/>
      <w:r>
        <w:rPr>
          <w:sz w:val="24"/>
        </w:rPr>
        <w:t>councillor</w:t>
      </w:r>
      <w:proofErr w:type="spellEnd"/>
      <w:r w:rsidR="000F1C6F">
        <w:rPr>
          <w:sz w:val="24"/>
        </w:rPr>
        <w:t>.</w:t>
      </w:r>
    </w:p>
    <w:p w14:paraId="029A5722" w14:textId="6C686FBC" w:rsidR="00A635B4" w:rsidRDefault="00275846" w:rsidP="00182BF0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discuss and approve such</w:t>
      </w:r>
      <w:r w:rsidR="00744A5A">
        <w:rPr>
          <w:sz w:val="24"/>
        </w:rPr>
        <w:t xml:space="preserve"> action as is required in respect of the play area.</w:t>
      </w:r>
    </w:p>
    <w:p w14:paraId="71C8C92A" w14:textId="6A2315B4" w:rsidR="003A7FDE" w:rsidRDefault="003A7FDE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To consider the </w:t>
      </w:r>
      <w:r w:rsidR="00E54813">
        <w:rPr>
          <w:sz w:val="24"/>
        </w:rPr>
        <w:t>ongoing</w:t>
      </w:r>
      <w:r>
        <w:rPr>
          <w:sz w:val="24"/>
        </w:rPr>
        <w:t xml:space="preserve"> situation in respect of the railway and what action if any is required.</w:t>
      </w:r>
    </w:p>
    <w:p w14:paraId="4084A524" w14:textId="77777777" w:rsidR="00C50F92" w:rsidRDefault="00C50F92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Villager of the year.</w:t>
      </w:r>
    </w:p>
    <w:p w14:paraId="2F4DC15B" w14:textId="636BFAE2" w:rsidR="00E841FD" w:rsidRDefault="00E841FD" w:rsidP="003A7FDE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>
        <w:rPr>
          <w:sz w:val="24"/>
        </w:rPr>
        <w:t>To approve any payments to be made.</w:t>
      </w:r>
    </w:p>
    <w:p w14:paraId="55601250" w14:textId="77777777" w:rsidR="00E841FD" w:rsidRDefault="002F2CE5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3A7FDE">
        <w:rPr>
          <w:sz w:val="24"/>
        </w:rPr>
        <w:t>Correspondence of note</w:t>
      </w:r>
      <w:r w:rsidR="00683302" w:rsidRPr="003A7FDE">
        <w:rPr>
          <w:sz w:val="24"/>
        </w:rPr>
        <w:t>.</w:t>
      </w:r>
    </w:p>
    <w:p w14:paraId="446C8CE4" w14:textId="56BE1608" w:rsidR="00346226" w:rsidRPr="00E841FD" w:rsidRDefault="00574FAA" w:rsidP="00E841FD">
      <w:pPr>
        <w:pStyle w:val="ListParagraph"/>
        <w:numPr>
          <w:ilvl w:val="0"/>
          <w:numId w:val="5"/>
        </w:numPr>
        <w:tabs>
          <w:tab w:val="left" w:pos="1023"/>
        </w:tabs>
        <w:rPr>
          <w:sz w:val="24"/>
        </w:rPr>
      </w:pPr>
      <w:r w:rsidRPr="00E841FD">
        <w:rPr>
          <w:sz w:val="24"/>
        </w:rPr>
        <w:t>To consider</w:t>
      </w:r>
      <w:r w:rsidR="0014771F" w:rsidRPr="00E841FD">
        <w:rPr>
          <w:sz w:val="24"/>
        </w:rPr>
        <w:t xml:space="preserve"> any </w:t>
      </w:r>
      <w:r w:rsidR="00346226" w:rsidRPr="00E841FD">
        <w:rPr>
          <w:sz w:val="24"/>
        </w:rPr>
        <w:t>Planning</w:t>
      </w:r>
      <w:r w:rsidR="0014771F" w:rsidRPr="00E841FD">
        <w:rPr>
          <w:sz w:val="24"/>
        </w:rPr>
        <w:t xml:space="preserve"> received not already de</w:t>
      </w:r>
      <w:r w:rsidR="005E3C74" w:rsidRPr="00E841FD">
        <w:rPr>
          <w:sz w:val="24"/>
        </w:rPr>
        <w:t>a</w:t>
      </w:r>
      <w:r w:rsidR="0014771F" w:rsidRPr="00E841FD">
        <w:rPr>
          <w:sz w:val="24"/>
        </w:rPr>
        <w:t>lt with under planning policy</w:t>
      </w:r>
      <w:r w:rsidR="006540D3" w:rsidRPr="00E841FD">
        <w:rPr>
          <w:sz w:val="24"/>
        </w:rPr>
        <w:t>.</w:t>
      </w:r>
    </w:p>
    <w:p w14:paraId="5165A07E" w14:textId="77777777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</w:p>
    <w:p w14:paraId="21DBE431" w14:textId="41771130" w:rsidR="00FC1941" w:rsidRDefault="00666F34">
      <w:pPr>
        <w:pStyle w:val="BodyText"/>
        <w:spacing w:before="168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6579C8D9" w:rsidR="00346226" w:rsidRDefault="00C50F92">
      <w:pPr>
        <w:pStyle w:val="BodyText"/>
        <w:spacing w:before="168"/>
        <w:ind w:left="0"/>
        <w:rPr>
          <w:b/>
        </w:rPr>
      </w:pPr>
      <w:r>
        <w:rPr>
          <w:b/>
        </w:rPr>
        <w:t>21</w:t>
      </w:r>
      <w:r w:rsidR="00BE4012">
        <w:rPr>
          <w:b/>
        </w:rPr>
        <w:t>.</w:t>
      </w:r>
      <w:r w:rsidR="00D13CCA">
        <w:rPr>
          <w:b/>
        </w:rPr>
        <w:t>0</w:t>
      </w:r>
      <w:r>
        <w:rPr>
          <w:b/>
        </w:rPr>
        <w:t>7</w:t>
      </w:r>
      <w:r w:rsidR="00346226">
        <w:rPr>
          <w:b/>
        </w:rPr>
        <w:t>.202</w:t>
      </w:r>
      <w:r w:rsidR="00D13CCA">
        <w:rPr>
          <w:b/>
        </w:rPr>
        <w:t>6</w:t>
      </w:r>
    </w:p>
    <w:p w14:paraId="56650C57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69618CC" w14:textId="3F13E29C" w:rsidR="00F76983" w:rsidRPr="00C3012D" w:rsidRDefault="00F76983" w:rsidP="00E841FD">
      <w:pPr>
        <w:pStyle w:val="BodyText"/>
        <w:spacing w:before="168"/>
        <w:ind w:left="720" w:hanging="720"/>
        <w:rPr>
          <w:rFonts w:ascii="Tahoma" w:hAnsi="Tahoma" w:cs="Tahoma"/>
        </w:rPr>
      </w:pPr>
    </w:p>
    <w:sectPr w:rsidR="00F76983" w:rsidRPr="00C3012D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4247E"/>
    <w:multiLevelType w:val="hybridMultilevel"/>
    <w:tmpl w:val="6C80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043B9"/>
    <w:multiLevelType w:val="hybridMultilevel"/>
    <w:tmpl w:val="24EE2C9C"/>
    <w:lvl w:ilvl="0" w:tplc="3F809CF6">
      <w:start w:val="1"/>
      <w:numFmt w:val="lowerLetter"/>
      <w:lvlText w:val="%1.)"/>
      <w:lvlJc w:val="left"/>
      <w:pPr>
        <w:ind w:left="180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3" w:hanging="360"/>
      </w:pPr>
    </w:lvl>
    <w:lvl w:ilvl="2" w:tplc="0809001B" w:tentative="1">
      <w:start w:val="1"/>
      <w:numFmt w:val="lowerRoman"/>
      <w:lvlText w:val="%3."/>
      <w:lvlJc w:val="right"/>
      <w:pPr>
        <w:ind w:left="3243" w:hanging="180"/>
      </w:pPr>
    </w:lvl>
    <w:lvl w:ilvl="3" w:tplc="0809000F" w:tentative="1">
      <w:start w:val="1"/>
      <w:numFmt w:val="decimal"/>
      <w:lvlText w:val="%4."/>
      <w:lvlJc w:val="left"/>
      <w:pPr>
        <w:ind w:left="3963" w:hanging="360"/>
      </w:pPr>
    </w:lvl>
    <w:lvl w:ilvl="4" w:tplc="08090019" w:tentative="1">
      <w:start w:val="1"/>
      <w:numFmt w:val="lowerLetter"/>
      <w:lvlText w:val="%5."/>
      <w:lvlJc w:val="left"/>
      <w:pPr>
        <w:ind w:left="4683" w:hanging="360"/>
      </w:pPr>
    </w:lvl>
    <w:lvl w:ilvl="5" w:tplc="0809001B" w:tentative="1">
      <w:start w:val="1"/>
      <w:numFmt w:val="lowerRoman"/>
      <w:lvlText w:val="%6."/>
      <w:lvlJc w:val="right"/>
      <w:pPr>
        <w:ind w:left="5403" w:hanging="180"/>
      </w:pPr>
    </w:lvl>
    <w:lvl w:ilvl="6" w:tplc="0809000F" w:tentative="1">
      <w:start w:val="1"/>
      <w:numFmt w:val="decimal"/>
      <w:lvlText w:val="%7."/>
      <w:lvlJc w:val="left"/>
      <w:pPr>
        <w:ind w:left="6123" w:hanging="360"/>
      </w:pPr>
    </w:lvl>
    <w:lvl w:ilvl="7" w:tplc="08090019" w:tentative="1">
      <w:start w:val="1"/>
      <w:numFmt w:val="lowerLetter"/>
      <w:lvlText w:val="%8."/>
      <w:lvlJc w:val="left"/>
      <w:pPr>
        <w:ind w:left="6843" w:hanging="360"/>
      </w:pPr>
    </w:lvl>
    <w:lvl w:ilvl="8" w:tplc="08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2" w15:restartNumberingAfterBreak="0">
    <w:nsid w:val="680B4400"/>
    <w:multiLevelType w:val="hybridMultilevel"/>
    <w:tmpl w:val="F32A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E1FCE"/>
    <w:multiLevelType w:val="hybridMultilevel"/>
    <w:tmpl w:val="B72CA11E"/>
    <w:lvl w:ilvl="0" w:tplc="99D2B5AA">
      <w:start w:val="3"/>
      <w:numFmt w:val="lowerLetter"/>
      <w:lvlText w:val="%1.)"/>
      <w:lvlJc w:val="left"/>
      <w:pPr>
        <w:ind w:left="20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97" w:hanging="360"/>
      </w:pPr>
    </w:lvl>
    <w:lvl w:ilvl="2" w:tplc="0809001B">
      <w:start w:val="1"/>
      <w:numFmt w:val="lowerRoman"/>
      <w:lvlText w:val="%3."/>
      <w:lvlJc w:val="right"/>
      <w:pPr>
        <w:ind w:left="3517" w:hanging="180"/>
      </w:pPr>
    </w:lvl>
    <w:lvl w:ilvl="3" w:tplc="0809000F" w:tentative="1">
      <w:start w:val="1"/>
      <w:numFmt w:val="decimal"/>
      <w:lvlText w:val="%4."/>
      <w:lvlJc w:val="left"/>
      <w:pPr>
        <w:ind w:left="4237" w:hanging="360"/>
      </w:pPr>
    </w:lvl>
    <w:lvl w:ilvl="4" w:tplc="08090019" w:tentative="1">
      <w:start w:val="1"/>
      <w:numFmt w:val="lowerLetter"/>
      <w:lvlText w:val="%5."/>
      <w:lvlJc w:val="left"/>
      <w:pPr>
        <w:ind w:left="4957" w:hanging="360"/>
      </w:pPr>
    </w:lvl>
    <w:lvl w:ilvl="5" w:tplc="0809001B" w:tentative="1">
      <w:start w:val="1"/>
      <w:numFmt w:val="lowerRoman"/>
      <w:lvlText w:val="%6."/>
      <w:lvlJc w:val="right"/>
      <w:pPr>
        <w:ind w:left="5677" w:hanging="180"/>
      </w:pPr>
    </w:lvl>
    <w:lvl w:ilvl="6" w:tplc="0809000F" w:tentative="1">
      <w:start w:val="1"/>
      <w:numFmt w:val="decimal"/>
      <w:lvlText w:val="%7."/>
      <w:lvlJc w:val="left"/>
      <w:pPr>
        <w:ind w:left="6397" w:hanging="360"/>
      </w:pPr>
    </w:lvl>
    <w:lvl w:ilvl="7" w:tplc="08090019" w:tentative="1">
      <w:start w:val="1"/>
      <w:numFmt w:val="lowerLetter"/>
      <w:lvlText w:val="%8."/>
      <w:lvlJc w:val="left"/>
      <w:pPr>
        <w:ind w:left="7117" w:hanging="360"/>
      </w:pPr>
    </w:lvl>
    <w:lvl w:ilvl="8" w:tplc="0809001B" w:tentative="1">
      <w:start w:val="1"/>
      <w:numFmt w:val="lowerRoman"/>
      <w:lvlText w:val="%9."/>
      <w:lvlJc w:val="right"/>
      <w:pPr>
        <w:ind w:left="7837" w:hanging="180"/>
      </w:pPr>
    </w:lvl>
  </w:abstractNum>
  <w:abstractNum w:abstractNumId="4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4"/>
  </w:num>
  <w:num w:numId="2" w16cid:durableId="1124693499">
    <w:abstractNumId w:val="2"/>
  </w:num>
  <w:num w:numId="3" w16cid:durableId="1073045434">
    <w:abstractNumId w:val="0"/>
  </w:num>
  <w:num w:numId="4" w16cid:durableId="1478565888">
    <w:abstractNumId w:val="3"/>
  </w:num>
  <w:num w:numId="5" w16cid:durableId="2041200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0818"/>
    <w:rsid w:val="000277FC"/>
    <w:rsid w:val="00044419"/>
    <w:rsid w:val="00061476"/>
    <w:rsid w:val="0007113B"/>
    <w:rsid w:val="000A064F"/>
    <w:rsid w:val="000A1449"/>
    <w:rsid w:val="000B0608"/>
    <w:rsid w:val="000B0FB7"/>
    <w:rsid w:val="000B36FD"/>
    <w:rsid w:val="000B6E6E"/>
    <w:rsid w:val="000B7313"/>
    <w:rsid w:val="000E0B00"/>
    <w:rsid w:val="000E27E1"/>
    <w:rsid w:val="000F1C6F"/>
    <w:rsid w:val="000F7E4B"/>
    <w:rsid w:val="001305B9"/>
    <w:rsid w:val="0013542E"/>
    <w:rsid w:val="0014771F"/>
    <w:rsid w:val="00182BF0"/>
    <w:rsid w:val="001C5A0A"/>
    <w:rsid w:val="001D2095"/>
    <w:rsid w:val="001F179E"/>
    <w:rsid w:val="001F6446"/>
    <w:rsid w:val="00206222"/>
    <w:rsid w:val="00215FC6"/>
    <w:rsid w:val="0022398C"/>
    <w:rsid w:val="00265EC4"/>
    <w:rsid w:val="00270D92"/>
    <w:rsid w:val="00275846"/>
    <w:rsid w:val="00292E2F"/>
    <w:rsid w:val="002D39CE"/>
    <w:rsid w:val="002D5FEB"/>
    <w:rsid w:val="002F2CE5"/>
    <w:rsid w:val="00346226"/>
    <w:rsid w:val="00372DA4"/>
    <w:rsid w:val="00383F3B"/>
    <w:rsid w:val="003936B4"/>
    <w:rsid w:val="003A7FDE"/>
    <w:rsid w:val="003B4FB3"/>
    <w:rsid w:val="003C56CA"/>
    <w:rsid w:val="003E6193"/>
    <w:rsid w:val="003F7092"/>
    <w:rsid w:val="00446A29"/>
    <w:rsid w:val="004614F5"/>
    <w:rsid w:val="0048408E"/>
    <w:rsid w:val="00487AB2"/>
    <w:rsid w:val="00492130"/>
    <w:rsid w:val="004B73C8"/>
    <w:rsid w:val="00532B71"/>
    <w:rsid w:val="0056618C"/>
    <w:rsid w:val="00574FAA"/>
    <w:rsid w:val="00597CA3"/>
    <w:rsid w:val="005B76F5"/>
    <w:rsid w:val="005C28E6"/>
    <w:rsid w:val="005E234F"/>
    <w:rsid w:val="005E33B5"/>
    <w:rsid w:val="005E3C74"/>
    <w:rsid w:val="00614F01"/>
    <w:rsid w:val="0061636C"/>
    <w:rsid w:val="00617A5A"/>
    <w:rsid w:val="006540D3"/>
    <w:rsid w:val="00657247"/>
    <w:rsid w:val="00666F34"/>
    <w:rsid w:val="0068083C"/>
    <w:rsid w:val="00683302"/>
    <w:rsid w:val="006B7A6E"/>
    <w:rsid w:val="00716754"/>
    <w:rsid w:val="0074477B"/>
    <w:rsid w:val="00744A5A"/>
    <w:rsid w:val="007524D3"/>
    <w:rsid w:val="007716E0"/>
    <w:rsid w:val="00790424"/>
    <w:rsid w:val="007949CD"/>
    <w:rsid w:val="007A5226"/>
    <w:rsid w:val="007A6807"/>
    <w:rsid w:val="007A69F2"/>
    <w:rsid w:val="0084099A"/>
    <w:rsid w:val="00876AD6"/>
    <w:rsid w:val="008A2564"/>
    <w:rsid w:val="008E11CE"/>
    <w:rsid w:val="008E3FD1"/>
    <w:rsid w:val="008E7CAA"/>
    <w:rsid w:val="008F5E46"/>
    <w:rsid w:val="00932B8D"/>
    <w:rsid w:val="00941B3D"/>
    <w:rsid w:val="009432DF"/>
    <w:rsid w:val="00944F87"/>
    <w:rsid w:val="00947EC5"/>
    <w:rsid w:val="00952DFA"/>
    <w:rsid w:val="0099078D"/>
    <w:rsid w:val="0099354D"/>
    <w:rsid w:val="009A4740"/>
    <w:rsid w:val="009E081F"/>
    <w:rsid w:val="009F111E"/>
    <w:rsid w:val="00A07CA3"/>
    <w:rsid w:val="00A635B4"/>
    <w:rsid w:val="00A95DB9"/>
    <w:rsid w:val="00AA47F6"/>
    <w:rsid w:val="00AC0144"/>
    <w:rsid w:val="00AC4FAB"/>
    <w:rsid w:val="00AD6180"/>
    <w:rsid w:val="00AE49F3"/>
    <w:rsid w:val="00AF5D28"/>
    <w:rsid w:val="00B12040"/>
    <w:rsid w:val="00B12528"/>
    <w:rsid w:val="00B36B0C"/>
    <w:rsid w:val="00B633CD"/>
    <w:rsid w:val="00B75747"/>
    <w:rsid w:val="00B76B16"/>
    <w:rsid w:val="00BA4D36"/>
    <w:rsid w:val="00BB309B"/>
    <w:rsid w:val="00BE4012"/>
    <w:rsid w:val="00BF2FCB"/>
    <w:rsid w:val="00C3012D"/>
    <w:rsid w:val="00C31277"/>
    <w:rsid w:val="00C50F92"/>
    <w:rsid w:val="00C624A1"/>
    <w:rsid w:val="00C6296F"/>
    <w:rsid w:val="00C74D0A"/>
    <w:rsid w:val="00C7649A"/>
    <w:rsid w:val="00CC7290"/>
    <w:rsid w:val="00CF348F"/>
    <w:rsid w:val="00CF5C72"/>
    <w:rsid w:val="00D13CCA"/>
    <w:rsid w:val="00D17F74"/>
    <w:rsid w:val="00DB7048"/>
    <w:rsid w:val="00DC03FA"/>
    <w:rsid w:val="00E07CF0"/>
    <w:rsid w:val="00E54813"/>
    <w:rsid w:val="00E61934"/>
    <w:rsid w:val="00E82936"/>
    <w:rsid w:val="00E841FD"/>
    <w:rsid w:val="00EB5153"/>
    <w:rsid w:val="00EB59FC"/>
    <w:rsid w:val="00EE41E8"/>
    <w:rsid w:val="00F015EF"/>
    <w:rsid w:val="00F06E56"/>
    <w:rsid w:val="00F158FA"/>
    <w:rsid w:val="00F1724A"/>
    <w:rsid w:val="00F76983"/>
    <w:rsid w:val="00FA5063"/>
    <w:rsid w:val="00FC1941"/>
    <w:rsid w:val="00FC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95D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D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5D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2</cp:revision>
  <dcterms:created xsi:type="dcterms:W3CDTF">2026-07-21T12:15:00Z</dcterms:created>
  <dcterms:modified xsi:type="dcterms:W3CDTF">2026-07-21T12:15:00Z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3711d8af-e60a-4151-9f79-c0b8e5a6197a</vt:lpwstr>
  </property>
</Properties>
</file>